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F3A4" w14:textId="77777777" w:rsidR="004A2076" w:rsidRPr="001837BD" w:rsidRDefault="004A2076" w:rsidP="004A20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</w:rPr>
      </w:pPr>
      <w:r w:rsidRPr="001837BD">
        <w:rPr>
          <w:rFonts w:ascii="Arial" w:eastAsia="Times New Roman" w:hAnsi="Arial" w:cs="Arial"/>
          <w:color w:val="212529"/>
        </w:rPr>
        <w:t>Writing instructions</w:t>
      </w:r>
    </w:p>
    <w:p w14:paraId="5363C87F" w14:textId="77777777" w:rsidR="004A2076" w:rsidRPr="001837BD" w:rsidRDefault="004A2076" w:rsidP="004A2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</w:rPr>
      </w:pPr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ABNORMAL PSYCHOLOGY COURSE NATURALISTIC OBSERVATION PROJECT Naturalistic observation involves observing subjects of interest in their normal, everyday setting. Please follow the rubric: (I also attached some instructions) Rubric: TESTABILTY OF THESIS 10 VALIDITY OF OBSERVATION TO HYPOTHESIS 15 (USE OF THE SCIENTIFIC METHOD) STRUCTURE AND CONTENT OF PRESENTATION 20 (intro., method, participants, results, </w:t>
      </w:r>
      <w:proofErr w:type="spellStart"/>
      <w:r w:rsidRPr="001837BD">
        <w:rPr>
          <w:rFonts w:ascii="Arial" w:eastAsia="Times New Roman" w:hAnsi="Arial" w:cs="Arial"/>
          <w:color w:val="626262"/>
          <w:sz w:val="21"/>
          <w:szCs w:val="21"/>
        </w:rPr>
        <w:t>etc</w:t>
      </w:r>
      <w:proofErr w:type="spellEnd"/>
      <w:r w:rsidRPr="001837BD">
        <w:rPr>
          <w:rFonts w:ascii="Arial" w:eastAsia="Times New Roman" w:hAnsi="Arial" w:cs="Arial"/>
          <w:color w:val="626262"/>
          <w:sz w:val="21"/>
          <w:szCs w:val="21"/>
        </w:rPr>
        <w:t>) APPROPRIATENESS OF LITERATURE REVIEWED 20 (use of 5 peer-reviewed articles) APPROPRIATE USAGE OF APA FORMAT 20 (citations, reference, language) PRESENTATION OF MATERIAL 15 (overall flow and delivery of final presentation)</w:t>
      </w:r>
    </w:p>
    <w:p w14:paraId="360F9BF6" w14:textId="77777777" w:rsidR="004A2076" w:rsidRPr="001837BD" w:rsidRDefault="004A2076" w:rsidP="004A20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</w:rPr>
      </w:pPr>
      <w:r w:rsidRPr="001837BD">
        <w:rPr>
          <w:rFonts w:ascii="Arial" w:eastAsia="Times New Roman" w:hAnsi="Arial" w:cs="Arial"/>
          <w:color w:val="212529"/>
        </w:rPr>
        <w:t>Writing instructions</w:t>
      </w:r>
      <w:bookmarkStart w:id="0" w:name="_GoBack"/>
      <w:bookmarkEnd w:id="0"/>
    </w:p>
    <w:p w14:paraId="1093AB1D" w14:textId="77777777" w:rsidR="00B0529A" w:rsidRDefault="00B0529A"/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6"/>
    <w:rsid w:val="004A2076"/>
    <w:rsid w:val="00654283"/>
    <w:rsid w:val="00A962DF"/>
    <w:rsid w:val="00B0529A"/>
    <w:rsid w:val="00B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9B49"/>
  <w15:chartTrackingRefBased/>
  <w15:docId w15:val="{AF461DB6-2501-4D84-BE93-BBC1B01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076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1</cp:revision>
  <dcterms:created xsi:type="dcterms:W3CDTF">2021-12-02T14:23:00Z</dcterms:created>
  <dcterms:modified xsi:type="dcterms:W3CDTF">2021-12-02T14:23:00Z</dcterms:modified>
</cp:coreProperties>
</file>